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99" w:rsidRDefault="00972116">
      <w:r>
        <w:rPr>
          <w:b/>
          <w:bCs/>
          <w:noProof/>
          <w:sz w:val="28"/>
          <w:szCs w:val="28"/>
        </w:rPr>
        <w:drawing>
          <wp:inline distT="0" distB="0" distL="0" distR="0">
            <wp:extent cx="5067300" cy="7172325"/>
            <wp:effectExtent l="0" t="0" r="0" b="9525"/>
            <wp:docPr id="1" name="Picture 1" descr="cid:image005.jpg@01D6545C.5ABFE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jpg@01D6545C.5ABFEC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116" w:rsidRDefault="00972116" w:rsidP="00972116">
      <w:pPr>
        <w:spacing w:after="0" w:line="240" w:lineRule="auto"/>
      </w:pPr>
    </w:p>
    <w:p w:rsidR="00972116" w:rsidRDefault="00972116" w:rsidP="00972116">
      <w:pPr>
        <w:spacing w:after="0" w:line="240" w:lineRule="auto"/>
      </w:pPr>
      <w:r>
        <w:t>Remaining ACT course dates for 2020:</w:t>
      </w:r>
    </w:p>
    <w:p w:rsidR="00972116" w:rsidRDefault="00972116" w:rsidP="00972116">
      <w:pPr>
        <w:numPr>
          <w:ilvl w:val="0"/>
          <w:numId w:val="1"/>
        </w:numPr>
        <w:spacing w:after="0" w:line="240" w:lineRule="auto"/>
        <w:rPr>
          <w:rFonts w:eastAsia="Times New Roman"/>
        </w:rPr>
        <w:sectPr w:rsidR="00972116" w:rsidSect="00DC50A5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972116" w:rsidRDefault="00972116" w:rsidP="0097211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Wednesday 19 August</w:t>
      </w:r>
    </w:p>
    <w:p w:rsidR="00972116" w:rsidRDefault="00972116" w:rsidP="0097211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Wednesday 16 September</w:t>
      </w:r>
    </w:p>
    <w:p w:rsidR="00972116" w:rsidRDefault="00972116" w:rsidP="0097211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Wednesday 14 October</w:t>
      </w:r>
    </w:p>
    <w:p w:rsidR="00972116" w:rsidRDefault="00972116" w:rsidP="00972116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Wednesday 18 November</w:t>
      </w:r>
    </w:p>
    <w:p w:rsidR="00972116" w:rsidRPr="00972116" w:rsidRDefault="00972116" w:rsidP="00972116">
      <w:pPr>
        <w:numPr>
          <w:ilvl w:val="0"/>
          <w:numId w:val="1"/>
        </w:numPr>
        <w:spacing w:after="0" w:line="240" w:lineRule="auto"/>
        <w:rPr>
          <w:rFonts w:eastAsia="Times New Roman"/>
        </w:rPr>
        <w:sectPr w:rsidR="00972116" w:rsidRPr="00972116" w:rsidSect="00972116">
          <w:type w:val="continuous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</w:rPr>
        <w:t>Wednesday 16 December</w:t>
      </w:r>
    </w:p>
    <w:p w:rsidR="00972116" w:rsidRDefault="00972116"/>
    <w:sectPr w:rsidR="00972116" w:rsidSect="00972116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7CAA"/>
    <w:multiLevelType w:val="multilevel"/>
    <w:tmpl w:val="BF0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6"/>
    <w:rsid w:val="003A2200"/>
    <w:rsid w:val="003F4AAF"/>
    <w:rsid w:val="0054259D"/>
    <w:rsid w:val="00753C99"/>
    <w:rsid w:val="00972116"/>
    <w:rsid w:val="00983A7D"/>
    <w:rsid w:val="00993A4D"/>
    <w:rsid w:val="00B476A3"/>
    <w:rsid w:val="00BB5C4B"/>
    <w:rsid w:val="00BF2192"/>
    <w:rsid w:val="00DC50A5"/>
    <w:rsid w:val="00E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5FEC"/>
  <w15:chartTrackingRefBased/>
  <w15:docId w15:val="{2524EC92-AD90-40A8-99BF-B8FD07A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6545C.5ABFEC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CodeBlue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Maggin</dc:creator>
  <cp:keywords/>
  <dc:description/>
  <cp:lastModifiedBy>Stephanie Maggin</cp:lastModifiedBy>
  <cp:revision>1</cp:revision>
  <dcterms:created xsi:type="dcterms:W3CDTF">2020-07-07T22:52:00Z</dcterms:created>
  <dcterms:modified xsi:type="dcterms:W3CDTF">2020-07-07T22:56:00Z</dcterms:modified>
</cp:coreProperties>
</file>